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B42220">
        <w:rPr>
          <w:rFonts w:ascii="Tahoma" w:hAnsi="Tahoma" w:cs="Tahoma"/>
          <w:b/>
          <w:szCs w:val="24"/>
          <w:u w:val="single"/>
        </w:rPr>
        <w:t xml:space="preserve">№ </w:t>
      </w:r>
      <w:r w:rsidR="00B42220">
        <w:rPr>
          <w:rFonts w:ascii="Tahoma" w:hAnsi="Tahoma" w:cs="Tahoma"/>
          <w:b/>
          <w:szCs w:val="24"/>
          <w:u w:val="single"/>
        </w:rPr>
        <w:t>50</w:t>
      </w:r>
      <w:r w:rsidR="00E316D2" w:rsidRPr="00B42220">
        <w:rPr>
          <w:rFonts w:ascii="Tahoma" w:hAnsi="Tahoma" w:cs="Tahoma"/>
          <w:b/>
          <w:szCs w:val="24"/>
          <w:u w:val="single"/>
        </w:rPr>
        <w:t>-РДИ</w:t>
      </w:r>
    </w:p>
    <w:p w:rsidR="00312F23" w:rsidRPr="005A661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УАЗ-390995 </w:t>
      </w:r>
      <w:r w:rsidR="00A62C12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5A6614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A6614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2013</w:t>
      </w:r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5A6614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УАЗ-390995 2,7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2013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C172D">
        <w:rPr>
          <w:rFonts w:ascii="Tahoma" w:hAnsi="Tahoma" w:cs="Tahoma"/>
          <w:szCs w:val="24"/>
          <w:lang w:eastAsia="ar-SA"/>
        </w:rPr>
        <w:t>–</w:t>
      </w:r>
      <w:r w:rsidRPr="00BC172D">
        <w:rPr>
          <w:rFonts w:ascii="Tahoma" w:hAnsi="Tahoma" w:cs="Tahoma"/>
          <w:szCs w:val="24"/>
          <w:lang w:eastAsia="ar-SA"/>
        </w:rPr>
        <w:t xml:space="preserve"> </w:t>
      </w:r>
      <w:r w:rsidR="00973AEE">
        <w:rPr>
          <w:rFonts w:ascii="Tahoma" w:hAnsi="Tahoma" w:cs="Tahoma"/>
          <w:color w:val="FF0000"/>
          <w:szCs w:val="24"/>
          <w:lang w:eastAsia="ar-SA"/>
        </w:rPr>
        <w:t>31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7A077E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>
        <w:rPr>
          <w:rFonts w:ascii="Tahoma" w:hAnsi="Tahoma" w:cs="Tahoma"/>
          <w:szCs w:val="24"/>
          <w:lang w:eastAsia="ar-SA"/>
        </w:rPr>
        <w:t>–</w:t>
      </w:r>
      <w:r w:rsidRPr="000467FB">
        <w:rPr>
          <w:rFonts w:ascii="Tahoma" w:hAnsi="Tahoma" w:cs="Tahoma"/>
          <w:szCs w:val="24"/>
          <w:lang w:eastAsia="ar-SA"/>
        </w:rPr>
        <w:t xml:space="preserve"> </w:t>
      </w:r>
      <w:r w:rsidR="00973AEE">
        <w:rPr>
          <w:rFonts w:ascii="Tahoma" w:hAnsi="Tahoma" w:cs="Tahoma"/>
          <w:color w:val="FF0000"/>
          <w:szCs w:val="24"/>
          <w:lang w:eastAsia="ar-SA"/>
        </w:rPr>
        <w:t>15</w:t>
      </w:r>
      <w:r w:rsidR="0066622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73AEE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973AEE">
        <w:rPr>
          <w:rFonts w:ascii="Tahoma" w:hAnsi="Tahoma" w:cs="Tahoma"/>
          <w:color w:val="FF0000"/>
          <w:szCs w:val="24"/>
          <w:lang w:eastAsia="ar-SA"/>
        </w:rPr>
        <w:t>29</w:t>
      </w:r>
      <w:r w:rsidR="006A081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7A077E">
        <w:rPr>
          <w:rFonts w:ascii="Tahoma" w:hAnsi="Tahoma" w:cs="Tahoma"/>
          <w:color w:val="FF0000"/>
          <w:szCs w:val="24"/>
          <w:lang w:eastAsia="ar-SA"/>
        </w:rPr>
        <w:t>ноября</w:t>
      </w:r>
      <w:r w:rsidR="005A6614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BC172D">
        <w:rPr>
          <w:rFonts w:ascii="Tahoma" w:hAnsi="Tahoma" w:cs="Tahoma"/>
          <w:szCs w:val="24"/>
          <w:lang w:eastAsia="ar-SA"/>
        </w:rPr>
        <w:t>состоятся</w:t>
      </w:r>
      <w:r w:rsidR="00312F23" w:rsidRPr="00BC172D">
        <w:rPr>
          <w:rFonts w:ascii="Tahoma" w:hAnsi="Tahoma" w:cs="Tahoma"/>
          <w:szCs w:val="24"/>
          <w:lang w:eastAsia="ar-SA"/>
        </w:rPr>
        <w:t xml:space="preserve"> </w:t>
      </w:r>
      <w:r w:rsidR="00973AEE">
        <w:rPr>
          <w:rFonts w:ascii="Tahoma" w:hAnsi="Tahoma" w:cs="Tahoma"/>
          <w:color w:val="FF0000"/>
          <w:szCs w:val="24"/>
          <w:lang w:eastAsia="ar-SA"/>
        </w:rPr>
        <w:t>04</w:t>
      </w:r>
      <w:r w:rsidR="007A077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73AEE">
        <w:rPr>
          <w:rFonts w:ascii="Tahoma" w:hAnsi="Tahoma" w:cs="Tahoma"/>
          <w:color w:val="FF0000"/>
          <w:szCs w:val="24"/>
          <w:lang w:eastAsia="ar-SA"/>
        </w:rPr>
        <w:t>декабря</w:t>
      </w:r>
      <w:r w:rsidR="005A6614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973AEE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54FE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УАЗ-390995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2,7</w:t>
      </w:r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29579F" w:rsidRPr="0029579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2013</w:t>
      </w:r>
      <w:r w:rsidR="009B3251" w:rsidRP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B42220" w:rsidRDefault="008954A6" w:rsidP="006D2E69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proofErr w:type="gramStart"/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4222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 </w:t>
      </w:r>
      <w:proofErr w:type="gramEnd"/>
      <w:r w:rsidR="00B4222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      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УАЗ-390995</w:t>
      </w:r>
      <w:r w:rsidR="00306647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2,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435F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2013</w:t>
      </w:r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XTT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390995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D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0494276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М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094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МР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Ц00015240</w:t>
      </w:r>
      <w:r w:rsidR="006A5B0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6F012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A91C37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A91C3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паспорт </w:t>
      </w:r>
      <w:r w:rsidR="003D30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транспортного средства</w:t>
      </w:r>
      <w:r w:rsidR="00FE2DC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73 НР 027215</w:t>
      </w:r>
      <w:r w:rsidR="003D6A9C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06.08.2013</w:t>
      </w:r>
      <w:r w:rsidR="005E3D03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064B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</w:t>
      </w:r>
      <w:r w:rsidR="003449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EB536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7104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EB536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312F23" w:rsidRPr="002C78E0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9064B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шестьдесят</w:t>
      </w:r>
      <w:r w:rsidR="0034491F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7C19A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AB033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</w:t>
      </w:r>
      <w:r w:rsidR="007910F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0 000 рублей 00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EB3F8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7910F2">
        <w:rPr>
          <w:rFonts w:ascii="Tahoma" w:hAnsi="Tahoma" w:cs="Tahoma"/>
          <w:b/>
          <w:color w:val="000000"/>
          <w:szCs w:val="24"/>
          <w:lang w:eastAsia="ar-SA"/>
        </w:rPr>
        <w:t>6</w:t>
      </w:r>
      <w:r w:rsidR="00AB0332">
        <w:rPr>
          <w:rFonts w:ascii="Tahoma" w:hAnsi="Tahoma" w:cs="Tahoma"/>
          <w:b/>
          <w:color w:val="000000"/>
          <w:szCs w:val="24"/>
          <w:lang w:eastAsia="ar-SA"/>
        </w:rPr>
        <w:t xml:space="preserve"> 0</w:t>
      </w:r>
      <w:r w:rsidR="00C71047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2C78E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C78E0">
        <w:rPr>
          <w:rFonts w:ascii="Tahoma" w:hAnsi="Tahoma" w:cs="Tahoma"/>
          <w:b/>
          <w:szCs w:val="24"/>
          <w:lang w:eastAsia="ar-SA"/>
        </w:rPr>
        <w:t>(</w:t>
      </w:r>
      <w:r w:rsidR="007910F2">
        <w:rPr>
          <w:rFonts w:ascii="Tahoma" w:hAnsi="Tahoma" w:cs="Tahoma"/>
          <w:b/>
          <w:szCs w:val="24"/>
          <w:lang w:eastAsia="ar-SA"/>
        </w:rPr>
        <w:t>шесть</w:t>
      </w:r>
      <w:r w:rsidR="00AC62C0">
        <w:rPr>
          <w:rFonts w:ascii="Tahoma" w:hAnsi="Tahoma" w:cs="Tahoma"/>
          <w:b/>
          <w:szCs w:val="24"/>
          <w:lang w:eastAsia="ar-SA"/>
        </w:rPr>
        <w:t xml:space="preserve"> </w:t>
      </w:r>
      <w:r w:rsidR="006F7454">
        <w:rPr>
          <w:rFonts w:ascii="Tahoma" w:hAnsi="Tahoma" w:cs="Tahoma"/>
          <w:b/>
          <w:szCs w:val="24"/>
          <w:lang w:eastAsia="ar-SA"/>
        </w:rPr>
        <w:t>тысяч</w:t>
      </w:r>
      <w:r w:rsidR="00AB0332">
        <w:rPr>
          <w:rFonts w:ascii="Tahoma" w:hAnsi="Tahoma" w:cs="Tahoma"/>
          <w:b/>
          <w:szCs w:val="24"/>
          <w:lang w:eastAsia="ar-SA"/>
        </w:rPr>
        <w:t>)</w:t>
      </w:r>
      <w:r w:rsidRPr="002C78E0">
        <w:rPr>
          <w:rFonts w:ascii="Tahoma" w:hAnsi="Tahoma" w:cs="Tahoma"/>
          <w:b/>
          <w:szCs w:val="24"/>
          <w:lang w:eastAsia="ar-SA"/>
        </w:rPr>
        <w:t xml:space="preserve">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5A661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УАЗ 0</w:t>
      </w:r>
      <w:bookmarkStart w:id="0" w:name="_GoBack"/>
      <w:bookmarkEnd w:id="0"/>
      <w:r w:rsidR="005A661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94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A6D68"/>
    <w:rsid w:val="000B0013"/>
    <w:rsid w:val="000C320F"/>
    <w:rsid w:val="000C7828"/>
    <w:rsid w:val="000D272F"/>
    <w:rsid w:val="001211C9"/>
    <w:rsid w:val="00133758"/>
    <w:rsid w:val="001458BE"/>
    <w:rsid w:val="00170159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107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4491F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A08C9"/>
    <w:rsid w:val="004E3117"/>
    <w:rsid w:val="004F713F"/>
    <w:rsid w:val="00513CA8"/>
    <w:rsid w:val="00515B44"/>
    <w:rsid w:val="00526A13"/>
    <w:rsid w:val="00534C40"/>
    <w:rsid w:val="005470A8"/>
    <w:rsid w:val="005524C2"/>
    <w:rsid w:val="00580A51"/>
    <w:rsid w:val="0059387C"/>
    <w:rsid w:val="005A6614"/>
    <w:rsid w:val="005B171C"/>
    <w:rsid w:val="005B51D6"/>
    <w:rsid w:val="005B6EFB"/>
    <w:rsid w:val="005C1ABB"/>
    <w:rsid w:val="005C36C9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66220"/>
    <w:rsid w:val="00691A37"/>
    <w:rsid w:val="00691C4C"/>
    <w:rsid w:val="006A0819"/>
    <w:rsid w:val="006A5B02"/>
    <w:rsid w:val="006A5CFC"/>
    <w:rsid w:val="006A5FCF"/>
    <w:rsid w:val="006B23E7"/>
    <w:rsid w:val="006D0BF1"/>
    <w:rsid w:val="006D2E69"/>
    <w:rsid w:val="006D4CEA"/>
    <w:rsid w:val="006D554D"/>
    <w:rsid w:val="006E2C26"/>
    <w:rsid w:val="006F0120"/>
    <w:rsid w:val="006F68F4"/>
    <w:rsid w:val="006F7454"/>
    <w:rsid w:val="0070095B"/>
    <w:rsid w:val="00703422"/>
    <w:rsid w:val="007431AF"/>
    <w:rsid w:val="0078432B"/>
    <w:rsid w:val="007910F2"/>
    <w:rsid w:val="007A077E"/>
    <w:rsid w:val="007C19A1"/>
    <w:rsid w:val="007D65D5"/>
    <w:rsid w:val="007E1869"/>
    <w:rsid w:val="00813AC7"/>
    <w:rsid w:val="008211F0"/>
    <w:rsid w:val="008804DD"/>
    <w:rsid w:val="008917EC"/>
    <w:rsid w:val="00891D76"/>
    <w:rsid w:val="008954A6"/>
    <w:rsid w:val="008A20F6"/>
    <w:rsid w:val="008D45AE"/>
    <w:rsid w:val="008D6718"/>
    <w:rsid w:val="008D7530"/>
    <w:rsid w:val="00903E05"/>
    <w:rsid w:val="009064BD"/>
    <w:rsid w:val="009142C4"/>
    <w:rsid w:val="009435F2"/>
    <w:rsid w:val="00944924"/>
    <w:rsid w:val="0095265F"/>
    <w:rsid w:val="0097368A"/>
    <w:rsid w:val="00973AEE"/>
    <w:rsid w:val="00980CF1"/>
    <w:rsid w:val="009949DF"/>
    <w:rsid w:val="009A1F08"/>
    <w:rsid w:val="009B3251"/>
    <w:rsid w:val="009C6DE1"/>
    <w:rsid w:val="009D73BD"/>
    <w:rsid w:val="009E03CD"/>
    <w:rsid w:val="009E3645"/>
    <w:rsid w:val="009F5A4B"/>
    <w:rsid w:val="00A10B1E"/>
    <w:rsid w:val="00A15743"/>
    <w:rsid w:val="00A33C1A"/>
    <w:rsid w:val="00A4224F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A52D8"/>
    <w:rsid w:val="00AB0332"/>
    <w:rsid w:val="00AB60EF"/>
    <w:rsid w:val="00AC0766"/>
    <w:rsid w:val="00AC62C0"/>
    <w:rsid w:val="00AD1DF0"/>
    <w:rsid w:val="00AD47C7"/>
    <w:rsid w:val="00AD52D9"/>
    <w:rsid w:val="00AE3F9E"/>
    <w:rsid w:val="00AF57A3"/>
    <w:rsid w:val="00B1600E"/>
    <w:rsid w:val="00B42220"/>
    <w:rsid w:val="00B54FE6"/>
    <w:rsid w:val="00B7338D"/>
    <w:rsid w:val="00B81480"/>
    <w:rsid w:val="00B83C3E"/>
    <w:rsid w:val="00B83DCA"/>
    <w:rsid w:val="00BA1807"/>
    <w:rsid w:val="00BA4CB9"/>
    <w:rsid w:val="00BB5F38"/>
    <w:rsid w:val="00BC172D"/>
    <w:rsid w:val="00C07131"/>
    <w:rsid w:val="00C23973"/>
    <w:rsid w:val="00C346FF"/>
    <w:rsid w:val="00C436DF"/>
    <w:rsid w:val="00C62F07"/>
    <w:rsid w:val="00C71047"/>
    <w:rsid w:val="00C832DC"/>
    <w:rsid w:val="00CA2184"/>
    <w:rsid w:val="00CA63D0"/>
    <w:rsid w:val="00CC4844"/>
    <w:rsid w:val="00CC56C0"/>
    <w:rsid w:val="00D02132"/>
    <w:rsid w:val="00D0481C"/>
    <w:rsid w:val="00D77B1B"/>
    <w:rsid w:val="00D82CB6"/>
    <w:rsid w:val="00D87236"/>
    <w:rsid w:val="00D87BE4"/>
    <w:rsid w:val="00D92B22"/>
    <w:rsid w:val="00DC40F4"/>
    <w:rsid w:val="00DD2A7F"/>
    <w:rsid w:val="00DD34C3"/>
    <w:rsid w:val="00DF130C"/>
    <w:rsid w:val="00DF27A4"/>
    <w:rsid w:val="00DF6C99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3F8B"/>
    <w:rsid w:val="00EB5360"/>
    <w:rsid w:val="00EC1FF3"/>
    <w:rsid w:val="00F10A36"/>
    <w:rsid w:val="00F14620"/>
    <w:rsid w:val="00F237C3"/>
    <w:rsid w:val="00F26981"/>
    <w:rsid w:val="00F4379E"/>
    <w:rsid w:val="00F533C7"/>
    <w:rsid w:val="00F53F89"/>
    <w:rsid w:val="00F608C2"/>
    <w:rsid w:val="00F91D02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958A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214</cp:revision>
  <cp:lastPrinted>2021-10-28T06:39:00Z</cp:lastPrinted>
  <dcterms:created xsi:type="dcterms:W3CDTF">2018-08-01T08:26:00Z</dcterms:created>
  <dcterms:modified xsi:type="dcterms:W3CDTF">2024-10-28T08:42:00Z</dcterms:modified>
</cp:coreProperties>
</file>